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149F" w14:textId="77777777" w:rsidR="00D64D83" w:rsidRDefault="00D64D83">
      <w:pPr>
        <w:wordWrap w:val="0"/>
        <w:spacing w:line="552" w:lineRule="exact"/>
        <w:jc w:val="center"/>
      </w:pPr>
      <w:r>
        <w:rPr>
          <w:rFonts w:hint="eastAsia"/>
          <w:b/>
          <w:spacing w:val="13"/>
          <w:sz w:val="40"/>
          <w:u w:val="single"/>
        </w:rPr>
        <w:t>官公署等契約状況調書</w:t>
      </w:r>
    </w:p>
    <w:p w14:paraId="736B07DA" w14:textId="77777777" w:rsidR="00D64D83" w:rsidRDefault="00D64D83">
      <w:pPr>
        <w:wordWrap w:val="0"/>
        <w:spacing w:line="181" w:lineRule="exact"/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1904"/>
        <w:gridCol w:w="3206"/>
        <w:gridCol w:w="42"/>
      </w:tblGrid>
      <w:tr w:rsidR="00D64D83" w14:paraId="01AD1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3"/>
        </w:trPr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C192C34" w14:textId="77777777" w:rsidR="00D64D83" w:rsidRDefault="00D64D83">
            <w:pPr>
              <w:wordWrap w:val="0"/>
              <w:spacing w:line="362" w:lineRule="exact"/>
              <w:jc w:val="center"/>
            </w:pPr>
            <w:r>
              <w:rPr>
                <w:rFonts w:hint="eastAsia"/>
              </w:rPr>
              <w:t>業　者　名</w:t>
            </w:r>
          </w:p>
        </w:tc>
        <w:tc>
          <w:tcPr>
            <w:tcW w:w="52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CC1CA64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17E2FC6" w14:textId="77777777" w:rsidR="00D64D83" w:rsidRDefault="00D64D83">
            <w:pPr>
              <w:wordWrap w:val="0"/>
              <w:spacing w:line="391" w:lineRule="exact"/>
            </w:pPr>
            <w:r>
              <w:rPr>
                <w:rFonts w:ascii="ＭＳ 明朝" w:hint="eastAsia"/>
                <w:spacing w:val="3"/>
              </w:rPr>
              <w:t xml:space="preserve"> </w:t>
            </w:r>
            <w:r>
              <w:rPr>
                <w:rFonts w:hint="eastAsia"/>
              </w:rPr>
              <w:t>Ｎｏ</w:t>
            </w:r>
          </w:p>
        </w:tc>
        <w:tc>
          <w:tcPr>
            <w:tcW w:w="42" w:type="dxa"/>
            <w:vMerge w:val="restart"/>
            <w:tcBorders>
              <w:top w:val="nil"/>
              <w:left w:val="single" w:sz="8" w:space="0" w:color="000000"/>
            </w:tcBorders>
          </w:tcPr>
          <w:p w14:paraId="70FBA9C6" w14:textId="77777777" w:rsidR="00D64D83" w:rsidRDefault="00D64D83">
            <w:pPr>
              <w:wordWrap w:val="0"/>
              <w:spacing w:line="210" w:lineRule="exact"/>
            </w:pPr>
          </w:p>
        </w:tc>
      </w:tr>
      <w:tr w:rsidR="00D64D83" w14:paraId="63563A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3"/>
        </w:trPr>
        <w:tc>
          <w:tcPr>
            <w:tcW w:w="1680" w:type="dxa"/>
            <w:vMerge/>
            <w:tcBorders>
              <w:left w:val="single" w:sz="8" w:space="0" w:color="000000"/>
            </w:tcBorders>
            <w:vAlign w:val="center"/>
          </w:tcPr>
          <w:p w14:paraId="6793D5CE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5264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14:paraId="2D7E1D5A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A38C42F" w14:textId="77777777" w:rsidR="00D64D83" w:rsidRDefault="00D64D83">
            <w:pPr>
              <w:wordWrap w:val="0"/>
              <w:spacing w:line="210" w:lineRule="exact"/>
            </w:pPr>
            <w:r>
              <w:rPr>
                <w:rFonts w:ascii="ＭＳ 明朝" w:hint="eastAsia"/>
                <w:spacing w:val="3"/>
              </w:rPr>
              <w:t xml:space="preserve"> </w:t>
            </w:r>
            <w:r>
              <w:rPr>
                <w:rFonts w:ascii="ＭＳ Ｐゴシック" w:eastAsia="ＭＳ Ｐゴシック" w:hint="eastAsia"/>
              </w:rPr>
              <w:t>※</w:t>
            </w:r>
          </w:p>
        </w:tc>
        <w:tc>
          <w:tcPr>
            <w:tcW w:w="42" w:type="dxa"/>
            <w:vMerge/>
            <w:tcBorders>
              <w:left w:val="single" w:sz="8" w:space="0" w:color="000000"/>
            </w:tcBorders>
          </w:tcPr>
          <w:p w14:paraId="4ECB2BA5" w14:textId="77777777" w:rsidR="00D64D83" w:rsidRDefault="00D64D83">
            <w:pPr>
              <w:wordWrap w:val="0"/>
              <w:spacing w:line="210" w:lineRule="exact"/>
            </w:pPr>
          </w:p>
        </w:tc>
      </w:tr>
      <w:tr w:rsidR="00D64D83" w14:paraId="301F0E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E094743" w14:textId="77777777" w:rsidR="00D64D83" w:rsidRDefault="00D64D83">
            <w:pPr>
              <w:wordWrap w:val="0"/>
              <w:spacing w:line="391" w:lineRule="exact"/>
            </w:pPr>
            <w:r>
              <w:rPr>
                <w:rFonts w:ascii="ＭＳ 明朝" w:hint="eastAsia"/>
                <w:spacing w:val="3"/>
              </w:rPr>
              <w:t xml:space="preserve"> </w:t>
            </w:r>
            <w:r>
              <w:rPr>
                <w:rFonts w:hint="eastAsia"/>
              </w:rPr>
              <w:t>契約の相手方</w:t>
            </w:r>
          </w:p>
          <w:p w14:paraId="44FFDADD" w14:textId="77777777" w:rsidR="00D64D83" w:rsidRDefault="00D64D83">
            <w:pPr>
              <w:wordWrap w:val="0"/>
              <w:spacing w:line="362" w:lineRule="exact"/>
            </w:pPr>
            <w:r>
              <w:rPr>
                <w:rFonts w:ascii="ＭＳ 明朝" w:hint="eastAsia"/>
                <w:spacing w:val="3"/>
              </w:rPr>
              <w:t xml:space="preserve"> </w:t>
            </w:r>
            <w:r>
              <w:rPr>
                <w:rFonts w:hint="eastAsia"/>
              </w:rPr>
              <w:t>（官公署名）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67C1E23" w14:textId="77777777" w:rsidR="00D64D83" w:rsidRDefault="00D64D83">
            <w:pPr>
              <w:wordWrap w:val="0"/>
              <w:spacing w:line="391" w:lineRule="exact"/>
              <w:jc w:val="center"/>
            </w:pPr>
            <w:r>
              <w:rPr>
                <w:rFonts w:hint="eastAsia"/>
              </w:rPr>
              <w:t>契約品目及び内容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29CF3FE" w14:textId="77777777" w:rsidR="00D64D83" w:rsidRDefault="00D64D83">
            <w:pPr>
              <w:wordWrap w:val="0"/>
              <w:spacing w:line="391" w:lineRule="exact"/>
              <w:jc w:val="center"/>
            </w:pPr>
            <w:r>
              <w:rPr>
                <w:rFonts w:hint="eastAsia"/>
              </w:rPr>
              <w:t>契　約　金　額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A49117E" w14:textId="77777777" w:rsidR="00D64D83" w:rsidRDefault="00D64D83">
            <w:pPr>
              <w:wordWrap w:val="0"/>
              <w:spacing w:line="391" w:lineRule="exact"/>
              <w:jc w:val="center"/>
            </w:pPr>
            <w:r>
              <w:rPr>
                <w:rFonts w:hint="eastAsia"/>
              </w:rPr>
              <w:t>契　約　期　間</w:t>
            </w:r>
          </w:p>
        </w:tc>
        <w:tc>
          <w:tcPr>
            <w:tcW w:w="42" w:type="dxa"/>
            <w:vMerge/>
            <w:tcBorders>
              <w:left w:val="single" w:sz="8" w:space="0" w:color="000000"/>
            </w:tcBorders>
          </w:tcPr>
          <w:p w14:paraId="4030EDC9" w14:textId="77777777" w:rsidR="00D64D83" w:rsidRDefault="00D64D83">
            <w:pPr>
              <w:wordWrap w:val="0"/>
              <w:spacing w:line="210" w:lineRule="exact"/>
            </w:pPr>
          </w:p>
        </w:tc>
      </w:tr>
      <w:tr w:rsidR="00D64D83" w14:paraId="077CD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2871BE6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4460918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DD79C96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39EE92E" w14:textId="77777777" w:rsidR="00D64D83" w:rsidRDefault="00D64D83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自　　　年　　　月　　　日</w:t>
            </w:r>
          </w:p>
          <w:p w14:paraId="22645684" w14:textId="77777777" w:rsidR="00D64D83" w:rsidRDefault="00D64D83">
            <w:pPr>
              <w:wordWrap w:val="0"/>
              <w:spacing w:line="362" w:lineRule="exact"/>
              <w:jc w:val="center"/>
            </w:pPr>
            <w:r>
              <w:rPr>
                <w:rFonts w:hint="eastAsia"/>
              </w:rPr>
              <w:t>至　　　年　　　月　　　日</w:t>
            </w:r>
          </w:p>
        </w:tc>
        <w:tc>
          <w:tcPr>
            <w:tcW w:w="42" w:type="dxa"/>
            <w:vMerge/>
            <w:tcBorders>
              <w:left w:val="single" w:sz="8" w:space="0" w:color="000000"/>
            </w:tcBorders>
          </w:tcPr>
          <w:p w14:paraId="7E57C065" w14:textId="77777777" w:rsidR="00D64D83" w:rsidRDefault="00D64D83">
            <w:pPr>
              <w:wordWrap w:val="0"/>
              <w:spacing w:line="210" w:lineRule="exact"/>
            </w:pPr>
          </w:p>
        </w:tc>
      </w:tr>
      <w:tr w:rsidR="00D64D83" w14:paraId="2B736A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</w:tcBorders>
          </w:tcPr>
          <w:p w14:paraId="5B41D225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</w:tcBorders>
          </w:tcPr>
          <w:p w14:paraId="0727CD7B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</w:tcBorders>
          </w:tcPr>
          <w:p w14:paraId="1D029AB6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7F60659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42" w:type="dxa"/>
            <w:vMerge/>
            <w:tcBorders>
              <w:left w:val="single" w:sz="8" w:space="0" w:color="000000"/>
            </w:tcBorders>
          </w:tcPr>
          <w:p w14:paraId="045E29BA" w14:textId="77777777" w:rsidR="00D64D83" w:rsidRDefault="00D64D83">
            <w:pPr>
              <w:wordWrap w:val="0"/>
              <w:spacing w:line="210" w:lineRule="exact"/>
            </w:pPr>
          </w:p>
        </w:tc>
      </w:tr>
      <w:tr w:rsidR="00D64D83" w14:paraId="37E0A4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</w:tcBorders>
          </w:tcPr>
          <w:p w14:paraId="05BD6DF6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</w:tcBorders>
          </w:tcPr>
          <w:p w14:paraId="4F302486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</w:tcBorders>
          </w:tcPr>
          <w:p w14:paraId="04F5FE54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C2A813A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42" w:type="dxa"/>
            <w:vMerge/>
            <w:tcBorders>
              <w:left w:val="single" w:sz="8" w:space="0" w:color="000000"/>
            </w:tcBorders>
          </w:tcPr>
          <w:p w14:paraId="35AC8E6C" w14:textId="77777777" w:rsidR="00D64D83" w:rsidRDefault="00D64D83">
            <w:pPr>
              <w:wordWrap w:val="0"/>
              <w:spacing w:line="210" w:lineRule="exact"/>
            </w:pPr>
          </w:p>
        </w:tc>
      </w:tr>
      <w:tr w:rsidR="00D64D83" w14:paraId="6B366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</w:tcBorders>
          </w:tcPr>
          <w:p w14:paraId="4023A37D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</w:tcBorders>
          </w:tcPr>
          <w:p w14:paraId="3243BD44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</w:tcBorders>
          </w:tcPr>
          <w:p w14:paraId="6BC09EC9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</w:tcBorders>
          </w:tcPr>
          <w:p w14:paraId="579870FD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42" w:type="dxa"/>
            <w:vMerge/>
            <w:tcBorders>
              <w:left w:val="single" w:sz="8" w:space="0" w:color="000000"/>
            </w:tcBorders>
          </w:tcPr>
          <w:p w14:paraId="0E339060" w14:textId="77777777" w:rsidR="00D64D83" w:rsidRDefault="00D64D83">
            <w:pPr>
              <w:wordWrap w:val="0"/>
              <w:spacing w:line="210" w:lineRule="exact"/>
            </w:pPr>
          </w:p>
        </w:tc>
      </w:tr>
      <w:tr w:rsidR="00D64D83" w14:paraId="0CE5C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</w:tcBorders>
          </w:tcPr>
          <w:p w14:paraId="220130DC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</w:tcBorders>
          </w:tcPr>
          <w:p w14:paraId="22BC2BE2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</w:tcBorders>
          </w:tcPr>
          <w:p w14:paraId="27EC4D47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</w:tcBorders>
          </w:tcPr>
          <w:p w14:paraId="2F5D5DE8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42" w:type="dxa"/>
            <w:vMerge/>
            <w:tcBorders>
              <w:left w:val="single" w:sz="8" w:space="0" w:color="000000"/>
            </w:tcBorders>
          </w:tcPr>
          <w:p w14:paraId="2BE86134" w14:textId="77777777" w:rsidR="00D64D83" w:rsidRDefault="00D64D83">
            <w:pPr>
              <w:wordWrap w:val="0"/>
              <w:spacing w:line="210" w:lineRule="exact"/>
            </w:pPr>
          </w:p>
        </w:tc>
      </w:tr>
      <w:tr w:rsidR="00D64D83" w14:paraId="087CD7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</w:tcBorders>
          </w:tcPr>
          <w:p w14:paraId="66D5B9D9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</w:tcBorders>
          </w:tcPr>
          <w:p w14:paraId="3047B730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</w:tcBorders>
          </w:tcPr>
          <w:p w14:paraId="4A4B81DB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</w:tcBorders>
          </w:tcPr>
          <w:p w14:paraId="4DC18B18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42" w:type="dxa"/>
            <w:vMerge/>
            <w:tcBorders>
              <w:left w:val="single" w:sz="8" w:space="0" w:color="000000"/>
            </w:tcBorders>
          </w:tcPr>
          <w:p w14:paraId="1501FE13" w14:textId="77777777" w:rsidR="00D64D83" w:rsidRDefault="00D64D83">
            <w:pPr>
              <w:wordWrap w:val="0"/>
              <w:spacing w:line="210" w:lineRule="exact"/>
            </w:pPr>
          </w:p>
        </w:tc>
      </w:tr>
      <w:tr w:rsidR="00D64D83" w14:paraId="525DED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</w:tcBorders>
          </w:tcPr>
          <w:p w14:paraId="3851DCE5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</w:tcBorders>
          </w:tcPr>
          <w:p w14:paraId="3793FD42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</w:tcBorders>
          </w:tcPr>
          <w:p w14:paraId="43678C11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</w:tcBorders>
          </w:tcPr>
          <w:p w14:paraId="76753FC4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42" w:type="dxa"/>
            <w:vMerge/>
            <w:tcBorders>
              <w:left w:val="single" w:sz="8" w:space="0" w:color="000000"/>
            </w:tcBorders>
          </w:tcPr>
          <w:p w14:paraId="0B1C2902" w14:textId="77777777" w:rsidR="00D64D83" w:rsidRDefault="00D64D83">
            <w:pPr>
              <w:wordWrap w:val="0"/>
              <w:spacing w:line="210" w:lineRule="exact"/>
            </w:pPr>
          </w:p>
        </w:tc>
      </w:tr>
      <w:tr w:rsidR="00D64D83" w14:paraId="754A0B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</w:tcBorders>
          </w:tcPr>
          <w:p w14:paraId="78653F98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</w:tcBorders>
          </w:tcPr>
          <w:p w14:paraId="5F4592E4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</w:tcBorders>
          </w:tcPr>
          <w:p w14:paraId="0B212B98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</w:tcBorders>
          </w:tcPr>
          <w:p w14:paraId="129215E0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42" w:type="dxa"/>
            <w:vMerge/>
            <w:tcBorders>
              <w:left w:val="single" w:sz="8" w:space="0" w:color="000000"/>
            </w:tcBorders>
          </w:tcPr>
          <w:p w14:paraId="095DF9EF" w14:textId="77777777" w:rsidR="00D64D83" w:rsidRDefault="00D64D83">
            <w:pPr>
              <w:wordWrap w:val="0"/>
              <w:spacing w:line="210" w:lineRule="exact"/>
            </w:pPr>
          </w:p>
        </w:tc>
      </w:tr>
      <w:tr w:rsidR="00D64D83" w14:paraId="0A9C2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</w:tcBorders>
          </w:tcPr>
          <w:p w14:paraId="349CD1BD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</w:tcBorders>
          </w:tcPr>
          <w:p w14:paraId="7F26FF45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</w:tcBorders>
          </w:tcPr>
          <w:p w14:paraId="161C0270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</w:tcBorders>
          </w:tcPr>
          <w:p w14:paraId="4B964CA4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42" w:type="dxa"/>
            <w:vMerge/>
            <w:tcBorders>
              <w:left w:val="single" w:sz="8" w:space="0" w:color="000000"/>
            </w:tcBorders>
          </w:tcPr>
          <w:p w14:paraId="60071421" w14:textId="77777777" w:rsidR="00D64D83" w:rsidRDefault="00D64D83">
            <w:pPr>
              <w:wordWrap w:val="0"/>
              <w:spacing w:line="210" w:lineRule="exact"/>
            </w:pPr>
          </w:p>
        </w:tc>
      </w:tr>
      <w:tr w:rsidR="00D64D83" w14:paraId="2CB070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</w:tcBorders>
          </w:tcPr>
          <w:p w14:paraId="24791741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</w:tcBorders>
          </w:tcPr>
          <w:p w14:paraId="547DCFAF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</w:tcBorders>
          </w:tcPr>
          <w:p w14:paraId="799559D1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</w:tcBorders>
          </w:tcPr>
          <w:p w14:paraId="71A3A0AE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42" w:type="dxa"/>
            <w:vMerge/>
            <w:tcBorders>
              <w:left w:val="single" w:sz="8" w:space="0" w:color="000000"/>
            </w:tcBorders>
          </w:tcPr>
          <w:p w14:paraId="2D5839DC" w14:textId="77777777" w:rsidR="00D64D83" w:rsidRDefault="00D64D83">
            <w:pPr>
              <w:wordWrap w:val="0"/>
              <w:spacing w:line="210" w:lineRule="exact"/>
            </w:pPr>
          </w:p>
        </w:tc>
      </w:tr>
      <w:tr w:rsidR="00D64D83" w14:paraId="2B65D2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</w:tcBorders>
          </w:tcPr>
          <w:p w14:paraId="07CA9F92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</w:tcBorders>
          </w:tcPr>
          <w:p w14:paraId="03586801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</w:tcBorders>
          </w:tcPr>
          <w:p w14:paraId="719A982C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</w:tcBorders>
          </w:tcPr>
          <w:p w14:paraId="52CCB776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42" w:type="dxa"/>
            <w:vMerge/>
            <w:tcBorders>
              <w:left w:val="single" w:sz="8" w:space="0" w:color="000000"/>
            </w:tcBorders>
          </w:tcPr>
          <w:p w14:paraId="12A6FDDD" w14:textId="77777777" w:rsidR="00D64D83" w:rsidRDefault="00D64D83">
            <w:pPr>
              <w:wordWrap w:val="0"/>
              <w:spacing w:line="210" w:lineRule="exact"/>
            </w:pPr>
          </w:p>
        </w:tc>
      </w:tr>
      <w:tr w:rsidR="00D64D83" w14:paraId="6B1A4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</w:tcBorders>
          </w:tcPr>
          <w:p w14:paraId="7C49D383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</w:tcBorders>
          </w:tcPr>
          <w:p w14:paraId="37444652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</w:tcBorders>
          </w:tcPr>
          <w:p w14:paraId="514A89D6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</w:tcBorders>
          </w:tcPr>
          <w:p w14:paraId="3396AC9C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42" w:type="dxa"/>
            <w:vMerge/>
            <w:tcBorders>
              <w:left w:val="single" w:sz="8" w:space="0" w:color="000000"/>
            </w:tcBorders>
          </w:tcPr>
          <w:p w14:paraId="3668BCA8" w14:textId="77777777" w:rsidR="00D64D83" w:rsidRDefault="00D64D83">
            <w:pPr>
              <w:wordWrap w:val="0"/>
              <w:spacing w:line="210" w:lineRule="exact"/>
            </w:pPr>
          </w:p>
        </w:tc>
      </w:tr>
      <w:tr w:rsidR="00D64D83" w14:paraId="6EFFCE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</w:tcBorders>
          </w:tcPr>
          <w:p w14:paraId="6A157BC3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</w:tcBorders>
          </w:tcPr>
          <w:p w14:paraId="5539D4DC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</w:tcBorders>
          </w:tcPr>
          <w:p w14:paraId="26A7E0C7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</w:tcBorders>
          </w:tcPr>
          <w:p w14:paraId="1166F881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42" w:type="dxa"/>
            <w:vMerge/>
            <w:tcBorders>
              <w:left w:val="single" w:sz="8" w:space="0" w:color="000000"/>
            </w:tcBorders>
          </w:tcPr>
          <w:p w14:paraId="365827E8" w14:textId="77777777" w:rsidR="00D64D83" w:rsidRDefault="00D64D83">
            <w:pPr>
              <w:wordWrap w:val="0"/>
              <w:spacing w:line="210" w:lineRule="exact"/>
            </w:pPr>
          </w:p>
        </w:tc>
      </w:tr>
      <w:tr w:rsidR="00D64D83" w14:paraId="4BB050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hRule="exact" w:val="362"/>
        </w:trPr>
        <w:tc>
          <w:tcPr>
            <w:tcW w:w="1680" w:type="dxa"/>
            <w:tcBorders>
              <w:left w:val="single" w:sz="8" w:space="0" w:color="000000"/>
            </w:tcBorders>
          </w:tcPr>
          <w:p w14:paraId="6696F323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360" w:type="dxa"/>
            <w:tcBorders>
              <w:left w:val="single" w:sz="8" w:space="0" w:color="000000"/>
            </w:tcBorders>
          </w:tcPr>
          <w:p w14:paraId="47FA79EE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1904" w:type="dxa"/>
            <w:tcBorders>
              <w:left w:val="single" w:sz="8" w:space="0" w:color="000000"/>
            </w:tcBorders>
          </w:tcPr>
          <w:p w14:paraId="6F246EBC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206" w:type="dxa"/>
            <w:tcBorders>
              <w:left w:val="single" w:sz="8" w:space="0" w:color="000000"/>
              <w:right w:val="single" w:sz="4" w:space="0" w:color="auto"/>
            </w:tcBorders>
          </w:tcPr>
          <w:p w14:paraId="63B902E1" w14:textId="77777777" w:rsidR="00D64D83" w:rsidRDefault="00D64D83">
            <w:pPr>
              <w:wordWrap w:val="0"/>
              <w:spacing w:line="210" w:lineRule="exact"/>
            </w:pPr>
          </w:p>
        </w:tc>
      </w:tr>
      <w:tr w:rsidR="00D64D83" w14:paraId="25A0E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hRule="exact" w:val="724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</w:tcBorders>
          </w:tcPr>
          <w:p w14:paraId="46197562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</w:tcBorders>
          </w:tcPr>
          <w:p w14:paraId="59B91C6C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</w:tcBorders>
          </w:tcPr>
          <w:p w14:paraId="2D8443B0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4625725B" w14:textId="77777777" w:rsidR="00D64D83" w:rsidRDefault="00D64D83">
            <w:pPr>
              <w:wordWrap w:val="0"/>
              <w:spacing w:line="210" w:lineRule="exact"/>
            </w:pPr>
          </w:p>
        </w:tc>
      </w:tr>
      <w:tr w:rsidR="00D64D83" w14:paraId="239CF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hRule="exact" w:val="724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</w:tcBorders>
          </w:tcPr>
          <w:p w14:paraId="29033483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</w:tcBorders>
          </w:tcPr>
          <w:p w14:paraId="7B025529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</w:tcBorders>
          </w:tcPr>
          <w:p w14:paraId="238A025A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089054D" w14:textId="77777777" w:rsidR="00D64D83" w:rsidRDefault="00D64D83">
            <w:pPr>
              <w:wordWrap w:val="0"/>
              <w:spacing w:line="210" w:lineRule="exact"/>
            </w:pPr>
          </w:p>
        </w:tc>
      </w:tr>
      <w:tr w:rsidR="00D64D83" w14:paraId="3EC840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hRule="exact" w:val="724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9CA1D7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F9A35E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FCF850" w14:textId="77777777" w:rsidR="00D64D83" w:rsidRDefault="00D64D83">
            <w:pPr>
              <w:wordWrap w:val="0"/>
              <w:spacing w:line="210" w:lineRule="exact"/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CEBA27" w14:textId="77777777" w:rsidR="00D64D83" w:rsidRDefault="00D64D83">
            <w:pPr>
              <w:wordWrap w:val="0"/>
              <w:spacing w:line="210" w:lineRule="exact"/>
            </w:pPr>
          </w:p>
        </w:tc>
      </w:tr>
    </w:tbl>
    <w:p w14:paraId="23648F39" w14:textId="77777777" w:rsidR="00D64D83" w:rsidRDefault="00D64D83">
      <w:pPr>
        <w:wordWrap w:val="0"/>
        <w:spacing w:line="362" w:lineRule="exact"/>
      </w:pPr>
    </w:p>
    <w:sectPr w:rsidR="00D64D83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 w:code="9"/>
      <w:pgMar w:top="1134" w:right="748" w:bottom="567" w:left="851" w:header="1134" w:footer="14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BA41" w14:textId="77777777" w:rsidR="00CC22EF" w:rsidRDefault="00CC22EF">
      <w:pPr>
        <w:spacing w:line="240" w:lineRule="auto"/>
      </w:pPr>
      <w:r>
        <w:separator/>
      </w:r>
    </w:p>
  </w:endnote>
  <w:endnote w:type="continuationSeparator" w:id="0">
    <w:p w14:paraId="2730253B" w14:textId="77777777" w:rsidR="00CC22EF" w:rsidRDefault="00CC2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97CA" w14:textId="77777777" w:rsidR="00CC22EF" w:rsidRDefault="00CC22EF">
      <w:pPr>
        <w:spacing w:line="240" w:lineRule="auto"/>
      </w:pPr>
      <w:r>
        <w:separator/>
      </w:r>
    </w:p>
  </w:footnote>
  <w:footnote w:type="continuationSeparator" w:id="0">
    <w:p w14:paraId="17B57919" w14:textId="77777777" w:rsidR="00CC22EF" w:rsidRDefault="00CC22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A2C4" w14:textId="77777777" w:rsidR="00D64D83" w:rsidRDefault="00D64D83">
    <w:pPr>
      <w:wordWrap w:val="0"/>
      <w:spacing w:line="362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E46D" w14:textId="77777777" w:rsidR="00D64D83" w:rsidRDefault="00D64D83">
    <w:pPr>
      <w:wordWrap w:val="0"/>
      <w:spacing w:line="362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4FE1" w14:textId="77777777" w:rsidR="00D64D83" w:rsidRDefault="00D64D83">
    <w:pPr>
      <w:wordWrap w:val="0"/>
      <w:spacing w:line="362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96"/>
  <w:hyphenationZone w:val="0"/>
  <w:doNotHyphenateCaps/>
  <w:evenAndOddHeaders/>
  <w:drawingGridHorizontalSpacing w:val="112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5E"/>
    <w:rsid w:val="005F7E5E"/>
    <w:rsid w:val="00A85E26"/>
    <w:rsid w:val="00CC22EF"/>
    <w:rsid w:val="00D6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E39E2"/>
  <w15:chartTrackingRefBased/>
  <w15:docId w15:val="{D869F14D-1C57-4E10-94BB-0699C869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7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官公署契約状況調書</vt:lpstr>
      <vt:lpstr>官公署契約状況調書</vt:lpstr>
    </vt:vector>
  </TitlesOfParts>
  <Company>鳥羽志勢広域連合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官公署契約状況調書</dc:title>
  <dc:subject/>
  <dc:creator>環境課</dc:creator>
  <cp:keywords/>
  <cp:lastModifiedBy>Tobasisei7</cp:lastModifiedBy>
  <cp:revision>2</cp:revision>
  <cp:lastPrinted>2003-12-08T22:44:00Z</cp:lastPrinted>
  <dcterms:created xsi:type="dcterms:W3CDTF">2021-12-14T07:18:00Z</dcterms:created>
  <dcterms:modified xsi:type="dcterms:W3CDTF">2021-12-14T07:18:00Z</dcterms:modified>
</cp:coreProperties>
</file>